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A1" w:rsidRPr="00AC206E" w:rsidRDefault="00AC206E" w:rsidP="00AC2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руководство по использованию сервиса </w:t>
      </w:r>
      <w:hyperlink r:id="rId4" w:history="1">
        <w:r w:rsidRPr="00D670E4">
          <w:rPr>
            <w:rStyle w:val="a3"/>
            <w:rFonts w:ascii="Times New Roman" w:hAnsi="Times New Roman" w:cs="Times New Roman"/>
            <w:sz w:val="28"/>
            <w:szCs w:val="28"/>
          </w:rPr>
          <w:t>www.goolink.org</w:t>
        </w:r>
      </w:hyperlink>
    </w:p>
    <w:p w:rsidR="00AC206E" w:rsidRDefault="00AC206E" w:rsidP="00AC206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206E" w:rsidRPr="00AC206E" w:rsidRDefault="00AC206E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необходимо зарегистрироваться на сайте «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C20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goolink</w:t>
      </w:r>
      <w:proofErr w:type="spellEnd"/>
      <w:r w:rsidRPr="00AC20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0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вход на сайт необходимо выполнять через браузер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AC2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Explorer</w:t>
      </w:r>
      <w:r w:rsidRPr="00AC206E">
        <w:rPr>
          <w:rFonts w:ascii="Times New Roman" w:hAnsi="Times New Roman" w:cs="Times New Roman"/>
          <w:sz w:val="28"/>
          <w:szCs w:val="28"/>
        </w:rPr>
        <w:t>)</w:t>
      </w:r>
    </w:p>
    <w:p w:rsidR="00AC206E" w:rsidRPr="00AC206E" w:rsidRDefault="00AC206E" w:rsidP="00AC206E">
      <w:pPr>
        <w:rPr>
          <w:rFonts w:ascii="Times New Roman" w:hAnsi="Times New Roman" w:cs="Times New Roman"/>
          <w:sz w:val="28"/>
          <w:szCs w:val="28"/>
        </w:rPr>
      </w:pPr>
      <w:r w:rsidRPr="00AC206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733" cy="2382819"/>
            <wp:effectExtent l="19050" t="0" r="8917" b="0"/>
            <wp:docPr id="1" name="Рисунок 1" descr="C:\Users\ТехОтдел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Отдел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385" cy="238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6E" w:rsidRDefault="00AC206E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ввести имя пользователя, пароль, подтвердить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адрес электронной почты, которая будет использована вами на случай утери пароля. Также указать папки для сохранения на ПК фото и видео файлов</w:t>
      </w:r>
    </w:p>
    <w:p w:rsidR="00AC206E" w:rsidRDefault="00AC206E" w:rsidP="00AC206E">
      <w:pPr>
        <w:rPr>
          <w:rFonts w:ascii="Times New Roman" w:hAnsi="Times New Roman" w:cs="Times New Roman"/>
          <w:sz w:val="28"/>
          <w:szCs w:val="28"/>
        </w:rPr>
      </w:pPr>
    </w:p>
    <w:p w:rsidR="00AC206E" w:rsidRDefault="00AC206E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1829" cy="3638145"/>
            <wp:effectExtent l="19050" t="0" r="8671" b="0"/>
            <wp:docPr id="6" name="Рисунок 6" descr="C:\Users\ТехОтдел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ехОтдел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957" cy="364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06E" w:rsidRDefault="00AC206E" w:rsidP="00AC206E">
      <w:pPr>
        <w:rPr>
          <w:rFonts w:ascii="Times New Roman" w:hAnsi="Times New Roman" w:cs="Times New Roman"/>
          <w:sz w:val="28"/>
          <w:szCs w:val="28"/>
        </w:rPr>
      </w:pPr>
    </w:p>
    <w:p w:rsidR="00AC206E" w:rsidRDefault="00AC206E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ввода данных, нажать кнопку «</w:t>
      </w:r>
      <w:r>
        <w:rPr>
          <w:rFonts w:ascii="Times New Roman" w:hAnsi="Times New Roman" w:cs="Times New Roman"/>
          <w:sz w:val="28"/>
          <w:szCs w:val="28"/>
          <w:lang w:val="en-US"/>
        </w:rPr>
        <w:t>Save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2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войти на сайт под своим именем пользователя. </w:t>
      </w:r>
    </w:p>
    <w:p w:rsidR="00AC206E" w:rsidRP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перейти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Devices</w:t>
      </w:r>
      <w:r w:rsidRPr="007F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добавить ваше устройство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видеорегистратор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C206E" w:rsidRDefault="007F5BB2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265" cy="2586355"/>
            <wp:effectExtent l="19050" t="0" r="0" b="0"/>
            <wp:docPr id="8" name="Рисунок 8" descr="C:\Users\ТехОтдел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ехОтдел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</w:p>
    <w:p w:rsidR="007F5BB2" w:rsidRP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соответствующих полях необходимо ввести:</w:t>
      </w:r>
    </w:p>
    <w:p w:rsidR="007F5BB2" w:rsidRPr="007F5BB2" w:rsidRDefault="007F5BB2" w:rsidP="00AC20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0265" cy="522605"/>
            <wp:effectExtent l="19050" t="0" r="0" b="0"/>
            <wp:docPr id="9" name="Рисунок 9" descr="C:\Users\ТехОтдел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ехОтдел\Desktop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F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устройства (Узнать его можно в меню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видеорегистратора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Главное меню –  Настройка – Сетевые службы – Обл. доступ)</w:t>
      </w:r>
    </w:p>
    <w:p w:rsid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Имя устройства (Указывается произвольно)</w:t>
      </w:r>
    </w:p>
    <w:p w:rsid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Имя пользователя (Ввести имя пользователя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видеорегистратора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Пароль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видеорегистратора</w:t>
      </w:r>
      <w:proofErr w:type="spellEnd"/>
    </w:p>
    <w:p w:rsid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каналов</w:t>
      </w:r>
    </w:p>
    <w:p w:rsidR="007F5BB2" w:rsidRDefault="007F5BB2" w:rsidP="00AC20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Нажать кнопку «</w:t>
      </w:r>
      <w:r>
        <w:rPr>
          <w:rFonts w:ascii="Times New Roman" w:hAnsi="Times New Roman" w:cs="Times New Roman"/>
          <w:sz w:val="28"/>
          <w:szCs w:val="28"/>
          <w:lang w:val="en-US"/>
        </w:rPr>
        <w:t>Add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5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перейти к просмотру на вкладку «</w:t>
      </w:r>
      <w:r>
        <w:rPr>
          <w:rFonts w:ascii="Times New Roman" w:hAnsi="Times New Roman" w:cs="Times New Roman"/>
          <w:sz w:val="28"/>
          <w:szCs w:val="28"/>
          <w:lang w:val="en-US"/>
        </w:rPr>
        <w:t>Live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нажать на значок «+» рядом с появившимся устройством и выбрать однократным нажатием соответствующий канал для просмотра. </w:t>
      </w:r>
    </w:p>
    <w:p w:rsid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</w:p>
    <w:p w:rsid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</w:p>
    <w:p w:rsidR="007F5BB2" w:rsidRPr="007F5BB2" w:rsidRDefault="007F5BB2" w:rsidP="009E1213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91350" cy="3231372"/>
            <wp:effectExtent l="19050" t="0" r="0" b="0"/>
            <wp:docPr id="10" name="Рисунок 10" descr="C:\Users\ТехОтдел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ехОтдел\Desktop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597" cy="3228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B2" w:rsidRPr="007F5BB2" w:rsidRDefault="007F5BB2" w:rsidP="00AC206E">
      <w:pPr>
        <w:rPr>
          <w:rFonts w:ascii="Times New Roman" w:hAnsi="Times New Roman" w:cs="Times New Roman"/>
          <w:sz w:val="28"/>
          <w:szCs w:val="28"/>
        </w:rPr>
      </w:pPr>
    </w:p>
    <w:sectPr w:rsidR="007F5BB2" w:rsidRPr="007F5BB2" w:rsidSect="006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C206E"/>
    <w:rsid w:val="006579A1"/>
    <w:rsid w:val="007F5BB2"/>
    <w:rsid w:val="009E1213"/>
    <w:rsid w:val="00AC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0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link.or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ТехОтдел</dc:creator>
  <cp:lastModifiedBy>ТехОтдел</cp:lastModifiedBy>
  <cp:revision>1</cp:revision>
  <dcterms:created xsi:type="dcterms:W3CDTF">2014-04-18T06:14:00Z</dcterms:created>
  <dcterms:modified xsi:type="dcterms:W3CDTF">2014-04-18T06:39:00Z</dcterms:modified>
</cp:coreProperties>
</file>